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Times New Roman" w:hAnsi="Times New Roman" w:eastAsia="方正锐正黑_GBK 中"/>
          <w:sz w:val="32"/>
          <w:szCs w:val="32"/>
          <w:lang w:eastAsia="zh-CN"/>
        </w:rPr>
      </w:pPr>
      <w:r>
        <w:rPr>
          <w:rFonts w:hint="eastAsia" w:ascii="Times New Roman" w:hAnsi="Times New Roman" w:eastAsia="方正锐正黑_GBK 中"/>
          <w:sz w:val="32"/>
          <w:szCs w:val="32"/>
        </w:rPr>
        <w:t>附件</w:t>
      </w:r>
      <w:r>
        <w:rPr>
          <w:rFonts w:hint="eastAsia" w:ascii="Times New Roman" w:hAnsi="Times New Roman" w:eastAsia="方正锐正黑_GBK 中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大标宋_GBK"/>
          <w:bCs/>
          <w:sz w:val="44"/>
          <w:szCs w:val="44"/>
        </w:rPr>
        <w:t>2024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年全国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大学生</w:t>
      </w:r>
    </w:p>
    <w:p>
      <w:pPr>
        <w:tabs>
          <w:tab w:val="left" w:pos="8640"/>
        </w:tabs>
        <w:adjustRightInd w:val="0"/>
        <w:snapToGrid w:val="0"/>
        <w:spacing w:line="520" w:lineRule="exact"/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“乡村振兴·青春笃行”计划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团队申报表</w:t>
      </w:r>
    </w:p>
    <w:p>
      <w:pPr>
        <w:pStyle w:val="7"/>
        <w:spacing w:after="0" w:line="520" w:lineRule="exact"/>
        <w:ind w:left="0" w:leftChars="0" w:firstLine="280" w:firstLineChars="100"/>
      </w:pP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团队名称：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申报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学校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8"/>
        <w:tblW w:w="89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30"/>
        <w:gridCol w:w="1665"/>
        <w:gridCol w:w="1680"/>
        <w:gridCol w:w="144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活动方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向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宣传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粮食安全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助力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乡村产业发展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和美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乡村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</w:p>
          <w:p>
            <w:pPr>
              <w:adjustRightIn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文化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开展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农业科技支持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对接的县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（市、区）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实践地的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具体需求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团队负责人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联系方式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邮箱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楷体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（可增加）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实施方案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方案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应包括目标任务、具体措施、预期成果、工作安排等内容，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可附页。</w:t>
            </w: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学校</w:t>
            </w: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3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  <w:t>省级团委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right="420" w:rightChars="2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800" w:firstLineChars="20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>
            <w:pPr>
              <w:widowControl/>
              <w:spacing w:line="480" w:lineRule="exact"/>
              <w:ind w:right="420" w:rightChars="200" w:firstLine="4560" w:firstLineChars="19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7B294AF-5F8E-49C9-B2EE-F0D18050C1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方正大标宋_GBK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5F84C740-2747-4DC0-ACDC-29085EAC85DC}"/>
  </w:font>
  <w:font w:name="方正楷体_GBK">
    <w:altName w:val="方正楷体_GBK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9F519CF-C30D-47CA-BEEB-DFD16B2148FA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22F59CB-F353-45BA-9961-357B783BC3F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42F9B78-836E-4EBA-8B53-07C674A342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锐正黑_GBK 中">
    <w:altName w:val="方正锐正黑_GBK 中"/>
    <w:panose1 w:val="02010600010101010101"/>
    <w:charset w:val="86"/>
    <w:family w:val="auto"/>
    <w:pitch w:val="default"/>
    <w:sig w:usb0="A00002BF" w:usb1="38CF7CFA" w:usb2="00000016" w:usb3="00000000" w:csb0="00040001" w:csb1="00000000"/>
    <w:embedRegular r:id="rId6" w:fontKey="{519B5BC8-18AE-4089-B124-C52DFA5224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firstLine="4650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BA6A7F"/>
    <w:rsid w:val="006255A7"/>
    <w:rsid w:val="009B0BCA"/>
    <w:rsid w:val="00BA6A7F"/>
    <w:rsid w:val="01E36FD6"/>
    <w:rsid w:val="03C52C92"/>
    <w:rsid w:val="1CFE6946"/>
    <w:rsid w:val="26A00367"/>
    <w:rsid w:val="2D1A38DC"/>
    <w:rsid w:val="37F6795F"/>
    <w:rsid w:val="3DBF64D5"/>
    <w:rsid w:val="3E7DAFC7"/>
    <w:rsid w:val="3FBF44A8"/>
    <w:rsid w:val="53CF4D83"/>
    <w:rsid w:val="54E23F51"/>
    <w:rsid w:val="559B2EE7"/>
    <w:rsid w:val="582F19D3"/>
    <w:rsid w:val="58EE697A"/>
    <w:rsid w:val="5BC703D9"/>
    <w:rsid w:val="5BED11B1"/>
    <w:rsid w:val="5DA12602"/>
    <w:rsid w:val="5FFF1A7B"/>
    <w:rsid w:val="609A2D1F"/>
    <w:rsid w:val="6EAE7626"/>
    <w:rsid w:val="6EFD61EA"/>
    <w:rsid w:val="723F366F"/>
    <w:rsid w:val="741D16C0"/>
    <w:rsid w:val="761D7456"/>
    <w:rsid w:val="7632AF05"/>
    <w:rsid w:val="7B3F7462"/>
    <w:rsid w:val="7CBD620D"/>
    <w:rsid w:val="7D846D09"/>
    <w:rsid w:val="7ECF75EF"/>
    <w:rsid w:val="7F74F75D"/>
    <w:rsid w:val="7FEFBC17"/>
    <w:rsid w:val="9FDF83EF"/>
    <w:rsid w:val="AB7F0F94"/>
    <w:rsid w:val="AFFC711F"/>
    <w:rsid w:val="BFFF7256"/>
    <w:rsid w:val="DB775054"/>
    <w:rsid w:val="DFEB12BB"/>
    <w:rsid w:val="DFFE5D16"/>
    <w:rsid w:val="EBEF0EF2"/>
    <w:rsid w:val="EFF9B127"/>
    <w:rsid w:val="FD0E0728"/>
    <w:rsid w:val="FFB7B1A6"/>
    <w:rsid w:val="FF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220</Characters>
  <Lines>7</Lines>
  <Paragraphs>2</Paragraphs>
  <TotalTime>9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2023-12-21T22:31:00Z</dcterms:created>
  <dc:creator>Administrator</dc:creator>
  <cp:lastModifiedBy>Wang Yazhao</cp:lastModifiedBy>
  <cp:lastPrinted>2024-05-31T10:25:00Z</cp:lastPrinted>
  <dcterms:modified xsi:type="dcterms:W3CDTF">2024-05-31T15:19:42Z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F6C81E6FB2704D378697E17E284AA7F3_13</vt:lpwstr>
  </property>
</Properties>
</file>